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09" w:rsidRPr="00220618" w:rsidRDefault="00220618" w:rsidP="00220618">
      <w:pPr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220618">
        <w:rPr>
          <w:rFonts w:ascii="Times New Roman" w:hAnsi="Times New Roman" w:cs="Times New Roman"/>
          <w:b/>
          <w:sz w:val="24"/>
          <w:lang w:val="ro-RO"/>
        </w:rPr>
        <w:t>Plan de activitate</w:t>
      </w:r>
    </w:p>
    <w:p w:rsidR="00220618" w:rsidRPr="00220618" w:rsidRDefault="004602A2" w:rsidP="00220618">
      <w:pPr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220618">
        <w:rPr>
          <w:rFonts w:ascii="Times New Roman" w:hAnsi="Times New Roman" w:cs="Times New Roman"/>
          <w:b/>
          <w:sz w:val="24"/>
          <w:lang w:val="ro-RO"/>
        </w:rPr>
        <w:t xml:space="preserve">al </w:t>
      </w:r>
      <w:r w:rsidR="00220618" w:rsidRPr="00220618">
        <w:rPr>
          <w:rFonts w:ascii="Times New Roman" w:hAnsi="Times New Roman" w:cs="Times New Roman"/>
          <w:b/>
          <w:sz w:val="24"/>
          <w:lang w:val="ro-RO"/>
        </w:rPr>
        <w:t>Consiliului Raional al Elevilor,</w:t>
      </w:r>
    </w:p>
    <w:p w:rsidR="00220618" w:rsidRDefault="00C23B19" w:rsidP="00220618">
      <w:pPr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220618">
        <w:rPr>
          <w:rFonts w:ascii="Times New Roman" w:hAnsi="Times New Roman" w:cs="Times New Roman"/>
          <w:b/>
          <w:sz w:val="24"/>
          <w:lang w:val="ro-RO"/>
        </w:rPr>
        <w:t xml:space="preserve">anul </w:t>
      </w:r>
      <w:r w:rsidR="00220618" w:rsidRPr="00220618">
        <w:rPr>
          <w:rFonts w:ascii="Times New Roman" w:hAnsi="Times New Roman" w:cs="Times New Roman"/>
          <w:b/>
          <w:sz w:val="24"/>
          <w:lang w:val="ro-RO"/>
        </w:rPr>
        <w:t>2018-2019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2268"/>
        <w:gridCol w:w="2236"/>
        <w:gridCol w:w="1696"/>
        <w:gridCol w:w="1880"/>
      </w:tblGrid>
      <w:tr w:rsidR="00220618" w:rsidTr="001E5666">
        <w:tc>
          <w:tcPr>
            <w:tcW w:w="2410" w:type="dxa"/>
            <w:gridSpan w:val="2"/>
          </w:tcPr>
          <w:p w:rsidR="00220618" w:rsidRDefault="00220618" w:rsidP="00220618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Tema</w:t>
            </w:r>
          </w:p>
        </w:tc>
        <w:tc>
          <w:tcPr>
            <w:tcW w:w="2268" w:type="dxa"/>
          </w:tcPr>
          <w:p w:rsidR="00220618" w:rsidRDefault="006A3AEB" w:rsidP="00220618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Obiectivul</w:t>
            </w:r>
          </w:p>
        </w:tc>
        <w:tc>
          <w:tcPr>
            <w:tcW w:w="2236" w:type="dxa"/>
          </w:tcPr>
          <w:p w:rsidR="00220618" w:rsidRDefault="00E578E1" w:rsidP="00220618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Acțiuni de desfășurare</w:t>
            </w:r>
          </w:p>
        </w:tc>
        <w:tc>
          <w:tcPr>
            <w:tcW w:w="1696" w:type="dxa"/>
          </w:tcPr>
          <w:p w:rsidR="00220618" w:rsidRDefault="00220618" w:rsidP="00220618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termen</w:t>
            </w:r>
          </w:p>
        </w:tc>
        <w:tc>
          <w:tcPr>
            <w:tcW w:w="1880" w:type="dxa"/>
          </w:tcPr>
          <w:p w:rsidR="00220618" w:rsidRDefault="00C35709" w:rsidP="00220618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Note</w:t>
            </w:r>
          </w:p>
        </w:tc>
      </w:tr>
      <w:tr w:rsidR="00220618" w:rsidRPr="00152F1F" w:rsidTr="001E5666">
        <w:tc>
          <w:tcPr>
            <w:tcW w:w="10490" w:type="dxa"/>
            <w:gridSpan w:val="6"/>
          </w:tcPr>
          <w:p w:rsidR="00220618" w:rsidRDefault="00E578E1" w:rsidP="003D0D9D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Activități </w:t>
            </w:r>
            <w:r w:rsidR="000D1048">
              <w:rPr>
                <w:rFonts w:ascii="Times New Roman" w:hAnsi="Times New Roman" w:cs="Times New Roman"/>
                <w:b/>
                <w:sz w:val="24"/>
                <w:lang w:val="ro-RO"/>
              </w:rPr>
              <w:t>de monit</w:t>
            </w:r>
            <w:r w:rsidR="003D0D9D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orizare și evaluare a </w:t>
            </w:r>
            <w:r w:rsidR="000D1048">
              <w:rPr>
                <w:rFonts w:ascii="Times New Roman" w:hAnsi="Times New Roman" w:cs="Times New Roman"/>
                <w:b/>
                <w:sz w:val="24"/>
                <w:lang w:val="ro-RO"/>
              </w:rPr>
              <w:t>sitemul educațional</w:t>
            </w:r>
            <w:r w:rsidR="003D0D9D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în raionul Hâncești</w:t>
            </w:r>
          </w:p>
        </w:tc>
      </w:tr>
      <w:tr w:rsidR="008A52C1" w:rsidTr="001E5666">
        <w:tc>
          <w:tcPr>
            <w:tcW w:w="425" w:type="dxa"/>
          </w:tcPr>
          <w:p w:rsidR="008A52C1" w:rsidRDefault="008A52C1" w:rsidP="008A52C1">
            <w:pPr>
              <w:jc w:val="right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  <w:p w:rsidR="008A52C1" w:rsidRDefault="008A52C1" w:rsidP="008A52C1">
            <w:pPr>
              <w:jc w:val="right"/>
              <w:rPr>
                <w:rFonts w:ascii="Times New Roman" w:hAnsi="Times New Roman" w:cs="Times New Roman"/>
                <w:sz w:val="24"/>
                <w:lang w:val="ro-RO"/>
              </w:rPr>
            </w:pPr>
          </w:p>
          <w:p w:rsidR="008A52C1" w:rsidRDefault="008A52C1" w:rsidP="008A52C1">
            <w:pPr>
              <w:jc w:val="right"/>
              <w:rPr>
                <w:rFonts w:ascii="Times New Roman" w:hAnsi="Times New Roman" w:cs="Times New Roman"/>
                <w:sz w:val="24"/>
                <w:lang w:val="ro-RO"/>
              </w:rPr>
            </w:pPr>
          </w:p>
          <w:p w:rsidR="008A52C1" w:rsidRPr="00220618" w:rsidRDefault="008A52C1" w:rsidP="008A52C1">
            <w:pPr>
              <w:jc w:val="right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</w:t>
            </w:r>
          </w:p>
        </w:tc>
        <w:tc>
          <w:tcPr>
            <w:tcW w:w="1985" w:type="dxa"/>
          </w:tcPr>
          <w:p w:rsidR="008A52C1" w:rsidRDefault="008A52C1" w:rsidP="008A52C1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CRE-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structură </w:t>
            </w:r>
          </w:p>
          <w:p w:rsidR="008A52C1" w:rsidRDefault="008A52C1" w:rsidP="008A52C1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reprezentativă și </w:t>
            </w:r>
          </w:p>
          <w:p w:rsidR="008A52C1" w:rsidRDefault="008A52C1" w:rsidP="008A52C1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consultativă a </w:t>
            </w:r>
          </w:p>
          <w:p w:rsidR="008A52C1" w:rsidRPr="00220618" w:rsidRDefault="008A52C1" w:rsidP="008A52C1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elevilor</w:t>
            </w:r>
          </w:p>
        </w:tc>
        <w:tc>
          <w:tcPr>
            <w:tcW w:w="2268" w:type="dxa"/>
          </w:tcPr>
          <w:p w:rsidR="00B62D2B" w:rsidRDefault="00B62D2B" w:rsidP="00B62D2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Dezvoltarea relaţiilor de încredere, cooperare şi respect între membrii grupului;</w:t>
            </w:r>
          </w:p>
          <w:p w:rsidR="00B62D2B" w:rsidRDefault="00B62D2B" w:rsidP="00B62D2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Înţelegerea atribuţiilor/funcţiilor CRE, a drepturilor şi responsabilităţilor membrilor implicaţi în activitatea Consiliului Raional al Elevilor</w:t>
            </w:r>
          </w:p>
          <w:p w:rsidR="003D3C86" w:rsidRPr="00220618" w:rsidRDefault="003D3C86" w:rsidP="003D3C86">
            <w:pPr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2236" w:type="dxa"/>
          </w:tcPr>
          <w:p w:rsidR="008A52C1" w:rsidRDefault="008A52C1" w:rsidP="008A52C1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-alegerea președintelui  și vicepreședintelui CRE</w:t>
            </w:r>
          </w:p>
          <w:p w:rsidR="008A52C1" w:rsidRDefault="008A52C1" w:rsidP="008A52C1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-alegerea secretarului CRE</w:t>
            </w:r>
          </w:p>
          <w:p w:rsidR="008A52C1" w:rsidRPr="00220618" w:rsidRDefault="008A52C1" w:rsidP="008A52C1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-discuții asupra planului de activitate CE</w:t>
            </w:r>
          </w:p>
        </w:tc>
        <w:tc>
          <w:tcPr>
            <w:tcW w:w="1696" w:type="dxa"/>
          </w:tcPr>
          <w:p w:rsidR="008A52C1" w:rsidRPr="00220618" w:rsidRDefault="008A52C1" w:rsidP="008A52C1">
            <w:pPr>
              <w:jc w:val="right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18 10.2018</w:t>
            </w:r>
          </w:p>
        </w:tc>
        <w:tc>
          <w:tcPr>
            <w:tcW w:w="1880" w:type="dxa"/>
          </w:tcPr>
          <w:p w:rsidR="008A52C1" w:rsidRPr="00220618" w:rsidRDefault="008A52C1" w:rsidP="008A52C1">
            <w:pPr>
              <w:jc w:val="right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8A52C1" w:rsidTr="001E5666">
        <w:tc>
          <w:tcPr>
            <w:tcW w:w="425" w:type="dxa"/>
          </w:tcPr>
          <w:p w:rsidR="008A52C1" w:rsidRDefault="008A52C1" w:rsidP="008A52C1">
            <w:pPr>
              <w:jc w:val="right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2</w:t>
            </w:r>
          </w:p>
        </w:tc>
        <w:tc>
          <w:tcPr>
            <w:tcW w:w="1985" w:type="dxa"/>
          </w:tcPr>
          <w:p w:rsidR="008A52C1" w:rsidRDefault="008A52C1" w:rsidP="001E5666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Școala fără violență</w:t>
            </w:r>
          </w:p>
        </w:tc>
        <w:tc>
          <w:tcPr>
            <w:tcW w:w="2268" w:type="dxa"/>
          </w:tcPr>
          <w:p w:rsidR="008A52C1" w:rsidRPr="00E578E1" w:rsidRDefault="003D3C86" w:rsidP="003D3C86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Informarea membrilor cu tipurile și formele ale violenței, măsurile de preîntâmpinare, procedeul de sesizare a actelor de violență de către elevi.</w:t>
            </w:r>
          </w:p>
        </w:tc>
        <w:tc>
          <w:tcPr>
            <w:tcW w:w="2236" w:type="dxa"/>
          </w:tcPr>
          <w:p w:rsidR="008A52C1" w:rsidRDefault="008A52C1" w:rsidP="008A52C1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discuții cu reaponsabilul ANET al DÎ</w:t>
            </w:r>
          </w:p>
          <w:p w:rsidR="008A52C1" w:rsidRDefault="008A52C1" w:rsidP="008A52C1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-aplicarea chestionarului</w:t>
            </w:r>
          </w:p>
          <w:p w:rsidR="008A52C1" w:rsidRPr="00E578E1" w:rsidRDefault="008A52C1" w:rsidP="008A52C1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-discuții asupra rezultatelor </w:t>
            </w:r>
          </w:p>
        </w:tc>
        <w:tc>
          <w:tcPr>
            <w:tcW w:w="1696" w:type="dxa"/>
          </w:tcPr>
          <w:p w:rsidR="008A52C1" w:rsidRDefault="008A52C1" w:rsidP="008A52C1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15 noiembrie</w:t>
            </w:r>
          </w:p>
          <w:p w:rsidR="008A52C1" w:rsidRDefault="008A52C1" w:rsidP="008A52C1">
            <w:pPr>
              <w:rPr>
                <w:rFonts w:ascii="Times New Roman" w:hAnsi="Times New Roman" w:cs="Times New Roman"/>
                <w:sz w:val="24"/>
                <w:lang w:val="ro-RO"/>
              </w:rPr>
            </w:pPr>
          </w:p>
          <w:p w:rsidR="008A52C1" w:rsidRDefault="008A52C1" w:rsidP="008A52C1">
            <w:pPr>
              <w:rPr>
                <w:rFonts w:ascii="Times New Roman" w:hAnsi="Times New Roman" w:cs="Times New Roman"/>
                <w:sz w:val="24"/>
                <w:lang w:val="ro-RO"/>
              </w:rPr>
            </w:pPr>
          </w:p>
          <w:p w:rsidR="008A52C1" w:rsidRDefault="008A52C1" w:rsidP="008A52C1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20-23 noim</w:t>
            </w:r>
          </w:p>
          <w:p w:rsidR="008A52C1" w:rsidRDefault="008A52C1" w:rsidP="008A52C1">
            <w:pPr>
              <w:rPr>
                <w:rFonts w:ascii="Times New Roman" w:hAnsi="Times New Roman" w:cs="Times New Roman"/>
                <w:sz w:val="24"/>
                <w:lang w:val="ro-RO"/>
              </w:rPr>
            </w:pPr>
          </w:p>
          <w:p w:rsidR="008A52C1" w:rsidRPr="00E578E1" w:rsidRDefault="008A52C1" w:rsidP="008A52C1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5 decembrie</w:t>
            </w:r>
          </w:p>
        </w:tc>
        <w:tc>
          <w:tcPr>
            <w:tcW w:w="1880" w:type="dxa"/>
          </w:tcPr>
          <w:p w:rsidR="008A52C1" w:rsidRPr="00E578E1" w:rsidRDefault="008A52C1" w:rsidP="008A52C1">
            <w:pPr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8A52C1" w:rsidTr="001E5666">
        <w:tc>
          <w:tcPr>
            <w:tcW w:w="425" w:type="dxa"/>
          </w:tcPr>
          <w:p w:rsidR="008A52C1" w:rsidRDefault="008A52C1" w:rsidP="008A52C1">
            <w:pPr>
              <w:jc w:val="right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3</w:t>
            </w:r>
          </w:p>
          <w:p w:rsidR="008A52C1" w:rsidRDefault="008A52C1" w:rsidP="008A52C1">
            <w:pPr>
              <w:jc w:val="right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  <w:p w:rsidR="008A52C1" w:rsidRDefault="008A52C1" w:rsidP="008A52C1">
            <w:pPr>
              <w:jc w:val="right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  <w:p w:rsidR="008A52C1" w:rsidRDefault="008A52C1" w:rsidP="008A52C1">
            <w:pPr>
              <w:jc w:val="right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985" w:type="dxa"/>
          </w:tcPr>
          <w:p w:rsidR="008A52C1" w:rsidRDefault="008A52C1" w:rsidP="008A52C1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Impactul </w:t>
            </w:r>
          </w:p>
          <w:p w:rsidR="008A52C1" w:rsidRDefault="008A52C1" w:rsidP="008A52C1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implimentării </w:t>
            </w:r>
          </w:p>
          <w:p w:rsidR="008A52C1" w:rsidRDefault="008A52C1" w:rsidP="008A52C1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”Instrucțiunii </w:t>
            </w:r>
          </w:p>
          <w:p w:rsidR="008A52C1" w:rsidRDefault="008A52C1" w:rsidP="008A52C1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privind tema </w:t>
            </w:r>
          </w:p>
          <w:p w:rsidR="008A52C1" w:rsidRDefault="008A52C1" w:rsidP="008A52C1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pentru acasă”</w:t>
            </w:r>
          </w:p>
        </w:tc>
        <w:tc>
          <w:tcPr>
            <w:tcW w:w="2268" w:type="dxa"/>
          </w:tcPr>
          <w:p w:rsidR="001E5666" w:rsidRPr="001E5666" w:rsidRDefault="001E5666" w:rsidP="001E5666">
            <w:pPr>
              <w:rPr>
                <w:rFonts w:ascii="Times New Roman" w:hAnsi="Times New Roman" w:cs="Times New Roman"/>
                <w:i/>
                <w:sz w:val="24"/>
                <w:lang w:val="ro-RO"/>
              </w:rPr>
            </w:pPr>
            <w:r w:rsidRPr="001E5666">
              <w:rPr>
                <w:rFonts w:ascii="Times New Roman" w:hAnsi="Times New Roman" w:cs="Times New Roman"/>
                <w:sz w:val="24"/>
                <w:lang w:val="ro-RO"/>
              </w:rPr>
              <w:t>Consultarea opiniei elevilor cu privire la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  <w:r w:rsidRPr="001E5666">
              <w:rPr>
                <w:rFonts w:ascii="Times New Roman" w:hAnsi="Times New Roman" w:cs="Times New Roman"/>
                <w:i/>
                <w:sz w:val="24"/>
                <w:lang w:val="ro-RO"/>
              </w:rPr>
              <w:t xml:space="preserve">”Instrucțiunii </w:t>
            </w:r>
          </w:p>
          <w:p w:rsidR="001E5666" w:rsidRPr="001E5666" w:rsidRDefault="001E5666" w:rsidP="001E5666">
            <w:pPr>
              <w:rPr>
                <w:rFonts w:ascii="Times New Roman" w:hAnsi="Times New Roman" w:cs="Times New Roman"/>
                <w:i/>
                <w:sz w:val="24"/>
                <w:lang w:val="ro-RO"/>
              </w:rPr>
            </w:pPr>
            <w:r w:rsidRPr="001E5666">
              <w:rPr>
                <w:rFonts w:ascii="Times New Roman" w:hAnsi="Times New Roman" w:cs="Times New Roman"/>
                <w:i/>
                <w:sz w:val="24"/>
                <w:lang w:val="ro-RO"/>
              </w:rPr>
              <w:t xml:space="preserve">privind tema </w:t>
            </w:r>
          </w:p>
          <w:p w:rsidR="001E5666" w:rsidRPr="001E5666" w:rsidRDefault="001E5666" w:rsidP="001E5666">
            <w:pPr>
              <w:rPr>
                <w:rFonts w:ascii="Times New Roman" w:hAnsi="Times New Roman" w:cs="Times New Roman"/>
                <w:i/>
                <w:sz w:val="24"/>
                <w:lang w:val="ro-RO"/>
              </w:rPr>
            </w:pPr>
            <w:r w:rsidRPr="001E5666">
              <w:rPr>
                <w:rFonts w:ascii="Times New Roman" w:hAnsi="Times New Roman" w:cs="Times New Roman"/>
                <w:i/>
                <w:sz w:val="24"/>
                <w:lang w:val="ro-RO"/>
              </w:rPr>
              <w:t>pentru acasă”</w:t>
            </w:r>
          </w:p>
          <w:p w:rsidR="003D3C86" w:rsidRPr="00E578E1" w:rsidRDefault="001E5666" w:rsidP="001E5666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Nivelul </w:t>
            </w:r>
            <w:r w:rsidR="003D3C86">
              <w:rPr>
                <w:rFonts w:ascii="Times New Roman" w:hAnsi="Times New Roman" w:cs="Times New Roman"/>
                <w:sz w:val="24"/>
                <w:lang w:val="ro-RO"/>
              </w:rPr>
              <w:t>de respectare a instrucțiunii în instituțiile de învățământ</w:t>
            </w:r>
          </w:p>
        </w:tc>
        <w:tc>
          <w:tcPr>
            <w:tcW w:w="2236" w:type="dxa"/>
          </w:tcPr>
          <w:p w:rsidR="008A52C1" w:rsidRDefault="008A52C1" w:rsidP="008A52C1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-aplicarea chestionarului</w:t>
            </w:r>
          </w:p>
          <w:p w:rsidR="008A52C1" w:rsidRPr="00E578E1" w:rsidRDefault="008A52C1" w:rsidP="008A52C1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-discuții asupra rezultatelor</w:t>
            </w:r>
          </w:p>
        </w:tc>
        <w:tc>
          <w:tcPr>
            <w:tcW w:w="1696" w:type="dxa"/>
          </w:tcPr>
          <w:p w:rsidR="008A52C1" w:rsidRDefault="008A52C1" w:rsidP="008A52C1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11-15 februarie</w:t>
            </w:r>
          </w:p>
          <w:p w:rsidR="008A52C1" w:rsidRDefault="008A52C1" w:rsidP="008A52C1">
            <w:pPr>
              <w:rPr>
                <w:rFonts w:ascii="Times New Roman" w:hAnsi="Times New Roman" w:cs="Times New Roman"/>
                <w:sz w:val="24"/>
                <w:lang w:val="ro-RO"/>
              </w:rPr>
            </w:pPr>
          </w:p>
          <w:p w:rsidR="008A52C1" w:rsidRPr="00E578E1" w:rsidRDefault="008A52C1" w:rsidP="008A52C1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20 februarie </w:t>
            </w:r>
          </w:p>
        </w:tc>
        <w:tc>
          <w:tcPr>
            <w:tcW w:w="1880" w:type="dxa"/>
          </w:tcPr>
          <w:p w:rsidR="008A52C1" w:rsidRPr="00E578E1" w:rsidRDefault="008A52C1" w:rsidP="008A52C1">
            <w:pPr>
              <w:jc w:val="right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8A52C1" w:rsidTr="001E5666">
        <w:tc>
          <w:tcPr>
            <w:tcW w:w="425" w:type="dxa"/>
          </w:tcPr>
          <w:p w:rsidR="008A52C1" w:rsidRPr="009D491C" w:rsidRDefault="001E5666" w:rsidP="008A52C1">
            <w:pPr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4</w:t>
            </w:r>
          </w:p>
        </w:tc>
        <w:tc>
          <w:tcPr>
            <w:tcW w:w="1985" w:type="dxa"/>
          </w:tcPr>
          <w:p w:rsidR="008A52C1" w:rsidRPr="004602A2" w:rsidRDefault="008A52C1" w:rsidP="008A52C1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4602A2">
              <w:rPr>
                <w:rFonts w:ascii="Times New Roman" w:hAnsi="Times New Roman" w:cs="Times New Roman"/>
                <w:b/>
                <w:lang w:val="ro-RO"/>
              </w:rPr>
              <w:t>Rolul disciplinelor opționale și drepturile elevilor în raport cu procedura de selectare a</w:t>
            </w:r>
          </w:p>
          <w:p w:rsidR="008A52C1" w:rsidRPr="009D491C" w:rsidRDefault="001E5666" w:rsidP="001E5666">
            <w:pPr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acestor discipline.</w:t>
            </w:r>
          </w:p>
        </w:tc>
        <w:tc>
          <w:tcPr>
            <w:tcW w:w="2268" w:type="dxa"/>
          </w:tcPr>
          <w:p w:rsidR="008A52C1" w:rsidRDefault="001E5666" w:rsidP="001E5666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1E5666">
              <w:rPr>
                <w:rFonts w:ascii="Times New Roman" w:hAnsi="Times New Roman" w:cs="Times New Roman"/>
                <w:sz w:val="24"/>
                <w:lang w:val="ro-RO"/>
              </w:rPr>
              <w:t xml:space="preserve">Consultarea opiniei elevilor 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>referitor</w:t>
            </w:r>
            <w:r w:rsidRPr="001E5666">
              <w:rPr>
                <w:rFonts w:ascii="Times New Roman" w:hAnsi="Times New Roman" w:cs="Times New Roman"/>
                <w:sz w:val="24"/>
                <w:lang w:val="ro-RO"/>
              </w:rPr>
              <w:t xml:space="preserve"> la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calitatea desfășurării disciplinelor opționale.</w:t>
            </w:r>
          </w:p>
          <w:p w:rsidR="001E5666" w:rsidRPr="00E578E1" w:rsidRDefault="001E5666" w:rsidP="001E5666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Formulare de recomnadări </w:t>
            </w:r>
          </w:p>
        </w:tc>
        <w:tc>
          <w:tcPr>
            <w:tcW w:w="2236" w:type="dxa"/>
          </w:tcPr>
          <w:p w:rsidR="008A52C1" w:rsidRDefault="008A52C1" w:rsidP="008A52C1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-aplicarea chestionarului</w:t>
            </w:r>
          </w:p>
          <w:p w:rsidR="008A52C1" w:rsidRDefault="008A52C1" w:rsidP="008A52C1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-discuții asupra rezultatelor</w:t>
            </w:r>
          </w:p>
        </w:tc>
        <w:tc>
          <w:tcPr>
            <w:tcW w:w="1696" w:type="dxa"/>
          </w:tcPr>
          <w:p w:rsidR="008A52C1" w:rsidRDefault="008A52C1" w:rsidP="008A52C1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13-17mai</w:t>
            </w:r>
          </w:p>
          <w:p w:rsidR="008A52C1" w:rsidRDefault="008A52C1" w:rsidP="008A52C1">
            <w:pPr>
              <w:rPr>
                <w:rFonts w:ascii="Times New Roman" w:hAnsi="Times New Roman" w:cs="Times New Roman"/>
                <w:sz w:val="24"/>
                <w:lang w:val="ro-RO"/>
              </w:rPr>
            </w:pPr>
          </w:p>
          <w:p w:rsidR="008A52C1" w:rsidRPr="00E578E1" w:rsidRDefault="008A52C1" w:rsidP="008A52C1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22 mai</w:t>
            </w:r>
          </w:p>
        </w:tc>
        <w:tc>
          <w:tcPr>
            <w:tcW w:w="1880" w:type="dxa"/>
          </w:tcPr>
          <w:p w:rsidR="008A52C1" w:rsidRPr="00E578E1" w:rsidRDefault="008A52C1" w:rsidP="008A52C1">
            <w:pPr>
              <w:jc w:val="right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8A52C1" w:rsidTr="001E5666">
        <w:tc>
          <w:tcPr>
            <w:tcW w:w="425" w:type="dxa"/>
          </w:tcPr>
          <w:p w:rsidR="008A52C1" w:rsidRDefault="001E5666" w:rsidP="008A52C1">
            <w:pPr>
              <w:jc w:val="right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5</w:t>
            </w:r>
          </w:p>
        </w:tc>
        <w:tc>
          <w:tcPr>
            <w:tcW w:w="1985" w:type="dxa"/>
          </w:tcPr>
          <w:p w:rsidR="008A52C1" w:rsidRDefault="008A52C1" w:rsidP="008A52C1">
            <w:pPr>
              <w:jc w:val="right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Întâlnire cu Șefa DÎ</w:t>
            </w:r>
          </w:p>
        </w:tc>
        <w:tc>
          <w:tcPr>
            <w:tcW w:w="2268" w:type="dxa"/>
          </w:tcPr>
          <w:p w:rsidR="008A52C1" w:rsidRDefault="001E5666" w:rsidP="008A52C1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Identificarea așteptărilor elevilor vizavi de mediul 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lastRenderedPageBreak/>
              <w:t>educațional și politicile educaționale.</w:t>
            </w:r>
          </w:p>
          <w:p w:rsidR="00801520" w:rsidRPr="00801520" w:rsidRDefault="00801520" w:rsidP="008A52C1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 w:rsidRPr="00152F1F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  <w:lang w:val="en-US"/>
              </w:rPr>
              <w:t>Promovarea</w:t>
            </w:r>
            <w:proofErr w:type="spellEnd"/>
            <w:r w:rsidRPr="00152F1F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2F1F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  <w:lang w:val="en-US"/>
              </w:rPr>
              <w:t>unei</w:t>
            </w:r>
            <w:proofErr w:type="spellEnd"/>
            <w:r w:rsidRPr="00152F1F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2F1F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  <w:lang w:val="en-US"/>
              </w:rPr>
              <w:t>bune</w:t>
            </w:r>
            <w:proofErr w:type="spellEnd"/>
            <w:r w:rsidRPr="00152F1F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2F1F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  <w:lang w:val="en-US"/>
              </w:rPr>
              <w:t>comunicări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  <w:lang w:val="ro-RO"/>
              </w:rPr>
              <w:t xml:space="preserve"> între elevi și reprezentanții DÎ</w:t>
            </w:r>
          </w:p>
        </w:tc>
        <w:tc>
          <w:tcPr>
            <w:tcW w:w="2236" w:type="dxa"/>
          </w:tcPr>
          <w:p w:rsidR="008A52C1" w:rsidRPr="00E578E1" w:rsidRDefault="001E5666" w:rsidP="008A52C1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lastRenderedPageBreak/>
              <w:t>-</w:t>
            </w:r>
            <w:r w:rsidR="008A52C1">
              <w:rPr>
                <w:rFonts w:ascii="Times New Roman" w:hAnsi="Times New Roman" w:cs="Times New Roman"/>
                <w:sz w:val="24"/>
                <w:lang w:val="ro-RO"/>
              </w:rPr>
              <w:t xml:space="preserve">Discuții cu privire la procesul educațional și </w:t>
            </w:r>
            <w:r w:rsidR="008A52C1">
              <w:rPr>
                <w:rFonts w:ascii="Times New Roman" w:hAnsi="Times New Roman" w:cs="Times New Roman"/>
                <w:sz w:val="24"/>
                <w:lang w:val="ro-RO"/>
              </w:rPr>
              <w:lastRenderedPageBreak/>
              <w:t>respectarea politicilor educaționale în instituții</w:t>
            </w:r>
          </w:p>
        </w:tc>
        <w:tc>
          <w:tcPr>
            <w:tcW w:w="1696" w:type="dxa"/>
          </w:tcPr>
          <w:p w:rsidR="008A52C1" w:rsidRDefault="008A52C1" w:rsidP="008A52C1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lastRenderedPageBreak/>
              <w:t>Septembrie</w:t>
            </w:r>
          </w:p>
          <w:p w:rsidR="008A52C1" w:rsidRPr="00E578E1" w:rsidRDefault="008A52C1" w:rsidP="008A52C1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Februarie </w:t>
            </w:r>
          </w:p>
        </w:tc>
        <w:tc>
          <w:tcPr>
            <w:tcW w:w="1880" w:type="dxa"/>
          </w:tcPr>
          <w:p w:rsidR="008A52C1" w:rsidRPr="00E578E1" w:rsidRDefault="008A52C1" w:rsidP="008A52C1">
            <w:pPr>
              <w:jc w:val="right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8A52C1" w:rsidTr="001E5666">
        <w:tc>
          <w:tcPr>
            <w:tcW w:w="10490" w:type="dxa"/>
            <w:gridSpan w:val="6"/>
          </w:tcPr>
          <w:p w:rsidR="008A52C1" w:rsidRDefault="008A52C1" w:rsidP="008A52C1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lastRenderedPageBreak/>
              <w:t>Acțiuni caritabile</w:t>
            </w:r>
          </w:p>
        </w:tc>
      </w:tr>
      <w:tr w:rsidR="008A52C1" w:rsidTr="001E5666">
        <w:tc>
          <w:tcPr>
            <w:tcW w:w="425" w:type="dxa"/>
          </w:tcPr>
          <w:p w:rsidR="008A52C1" w:rsidRDefault="00414ADD" w:rsidP="008A52C1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1</w:t>
            </w:r>
          </w:p>
        </w:tc>
        <w:tc>
          <w:tcPr>
            <w:tcW w:w="1985" w:type="dxa"/>
          </w:tcPr>
          <w:p w:rsidR="008A52C1" w:rsidRDefault="008A52C1" w:rsidP="00220618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Ziua fructelor</w:t>
            </w:r>
          </w:p>
        </w:tc>
        <w:tc>
          <w:tcPr>
            <w:tcW w:w="2268" w:type="dxa"/>
          </w:tcPr>
          <w:p w:rsidR="008A52C1" w:rsidRPr="009000B8" w:rsidRDefault="009000B8" w:rsidP="009000B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Formarea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unei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atitudini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civice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rândul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elevilor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000B8">
              <w:rPr>
                <w:rFonts w:ascii="Times New Roman" w:hAnsi="Times New Roman" w:cs="Times New Roman"/>
                <w:lang w:val="ro-RO"/>
              </w:rPr>
              <w:t>î</w:t>
            </w:r>
            <w:r w:rsidRPr="00152F1F">
              <w:rPr>
                <w:rFonts w:ascii="Times New Roman" w:hAnsi="Times New Roman" w:cs="Times New Roman"/>
                <w:lang w:val="en-US"/>
              </w:rPr>
              <w:t xml:space="preserve">n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spiritul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toleranţei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faţă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oameni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2236" w:type="dxa"/>
          </w:tcPr>
          <w:p w:rsidR="008A52C1" w:rsidRPr="00E578E1" w:rsidRDefault="008A52C1" w:rsidP="000D104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E578E1">
              <w:rPr>
                <w:rFonts w:ascii="Times New Roman" w:hAnsi="Times New Roman" w:cs="Times New Roman"/>
                <w:sz w:val="24"/>
                <w:lang w:val="ro-RO"/>
              </w:rPr>
              <w:t xml:space="preserve">Distribuirea 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legumelor colectate </w:t>
            </w:r>
            <w:r w:rsidRPr="00E578E1">
              <w:rPr>
                <w:rFonts w:ascii="Times New Roman" w:hAnsi="Times New Roman" w:cs="Times New Roman"/>
                <w:sz w:val="24"/>
                <w:lang w:val="ro-RO"/>
              </w:rPr>
              <w:t>beneficiar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>ilor conform listei elaborate</w:t>
            </w:r>
            <w:r w:rsidRPr="00E578E1">
              <w:rPr>
                <w:rFonts w:ascii="Times New Roman" w:hAnsi="Times New Roman" w:cs="Times New Roman"/>
                <w:sz w:val="24"/>
                <w:lang w:val="ro-RO"/>
              </w:rPr>
              <w:t xml:space="preserve"> în cadrul ședinței CȘ și coordonată cu administrația școlii</w:t>
            </w:r>
          </w:p>
        </w:tc>
        <w:tc>
          <w:tcPr>
            <w:tcW w:w="1696" w:type="dxa"/>
          </w:tcPr>
          <w:p w:rsidR="008A52C1" w:rsidRDefault="008A52C1" w:rsidP="00220618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IV saptămână</w:t>
            </w:r>
          </w:p>
          <w:p w:rsidR="008A52C1" w:rsidRPr="00E578E1" w:rsidRDefault="008A52C1" w:rsidP="00220618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Octombrie</w:t>
            </w:r>
          </w:p>
        </w:tc>
        <w:tc>
          <w:tcPr>
            <w:tcW w:w="1880" w:type="dxa"/>
          </w:tcPr>
          <w:p w:rsidR="008A52C1" w:rsidRPr="00E578E1" w:rsidRDefault="008A52C1" w:rsidP="00220618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realizat</w:t>
            </w:r>
          </w:p>
        </w:tc>
      </w:tr>
      <w:tr w:rsidR="008A52C1" w:rsidRPr="00152F1F" w:rsidTr="001E5666">
        <w:tc>
          <w:tcPr>
            <w:tcW w:w="425" w:type="dxa"/>
          </w:tcPr>
          <w:p w:rsidR="008A52C1" w:rsidRDefault="00414ADD" w:rsidP="00220618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2</w:t>
            </w:r>
          </w:p>
        </w:tc>
        <w:tc>
          <w:tcPr>
            <w:tcW w:w="1985" w:type="dxa"/>
          </w:tcPr>
          <w:p w:rsidR="008A52C1" w:rsidRDefault="008A52C1" w:rsidP="00220618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Cadou din cutia de pantofi</w:t>
            </w:r>
          </w:p>
        </w:tc>
        <w:tc>
          <w:tcPr>
            <w:tcW w:w="2268" w:type="dxa"/>
          </w:tcPr>
          <w:p w:rsidR="008A52C1" w:rsidRPr="006A3AEB" w:rsidRDefault="00801520" w:rsidP="00801520">
            <w:pPr>
              <w:rPr>
                <w:rFonts w:ascii="Times New Roman" w:hAnsi="Times New Roman" w:cs="Times New Roman"/>
                <w:i/>
                <w:sz w:val="24"/>
                <w:lang w:val="ro-RO"/>
              </w:rPr>
            </w:pP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Formarea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unei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atitudini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civice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rândul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elevilor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000B8">
              <w:rPr>
                <w:rFonts w:ascii="Times New Roman" w:hAnsi="Times New Roman" w:cs="Times New Roman"/>
                <w:lang w:val="ro-RO"/>
              </w:rPr>
              <w:t>î</w:t>
            </w:r>
            <w:r w:rsidRPr="00152F1F">
              <w:rPr>
                <w:rFonts w:ascii="Times New Roman" w:hAnsi="Times New Roman" w:cs="Times New Roman"/>
                <w:lang w:val="en-US"/>
              </w:rPr>
              <w:t xml:space="preserve">n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spiritul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toleranţei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faţă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de </w:t>
            </w:r>
            <w:r>
              <w:rPr>
                <w:rFonts w:ascii="Times New Roman" w:hAnsi="Times New Roman" w:cs="Times New Roman"/>
                <w:lang w:val="ro-RO"/>
              </w:rPr>
              <w:t>copii defavorizați</w:t>
            </w:r>
            <w:r w:rsidRPr="00152F1F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2236" w:type="dxa"/>
          </w:tcPr>
          <w:p w:rsidR="008A52C1" w:rsidRPr="00E578E1" w:rsidRDefault="008A52C1" w:rsidP="008A52C1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E578E1">
              <w:rPr>
                <w:rFonts w:ascii="Times New Roman" w:hAnsi="Times New Roman" w:cs="Times New Roman"/>
                <w:sz w:val="24"/>
                <w:lang w:val="ro-RO"/>
              </w:rPr>
              <w:t xml:space="preserve">Distribuirea 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cutiilor </w:t>
            </w:r>
            <w:r w:rsidRPr="00E578E1">
              <w:rPr>
                <w:rFonts w:ascii="Times New Roman" w:hAnsi="Times New Roman" w:cs="Times New Roman"/>
                <w:sz w:val="24"/>
                <w:lang w:val="ro-RO"/>
              </w:rPr>
              <w:t>beneficiar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>ilor conform listei elaborate</w:t>
            </w:r>
            <w:r w:rsidRPr="00E578E1">
              <w:rPr>
                <w:rFonts w:ascii="Times New Roman" w:hAnsi="Times New Roman" w:cs="Times New Roman"/>
                <w:sz w:val="24"/>
                <w:lang w:val="ro-RO"/>
              </w:rPr>
              <w:t xml:space="preserve"> în cadrul ședinței CȘ și coordonată cu administrația școlii</w:t>
            </w:r>
          </w:p>
        </w:tc>
        <w:tc>
          <w:tcPr>
            <w:tcW w:w="1696" w:type="dxa"/>
          </w:tcPr>
          <w:p w:rsidR="008A52C1" w:rsidRPr="00E578E1" w:rsidRDefault="008A52C1" w:rsidP="00220618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6A3AEB">
              <w:rPr>
                <w:rFonts w:ascii="Times New Roman" w:hAnsi="Times New Roman" w:cs="Times New Roman"/>
                <w:i/>
                <w:sz w:val="24"/>
                <w:lang w:val="ro-RO"/>
              </w:rPr>
              <w:t>(1-22 decembrie) (la ziua serbării Crăciunului în instituție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>)</w:t>
            </w:r>
          </w:p>
        </w:tc>
        <w:tc>
          <w:tcPr>
            <w:tcW w:w="1880" w:type="dxa"/>
          </w:tcPr>
          <w:p w:rsidR="008A52C1" w:rsidRPr="00E578E1" w:rsidRDefault="008A52C1" w:rsidP="00220618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152F1F" w:rsidRPr="00152F1F" w:rsidTr="001E5666">
        <w:tc>
          <w:tcPr>
            <w:tcW w:w="425" w:type="dxa"/>
          </w:tcPr>
          <w:p w:rsidR="00152F1F" w:rsidRDefault="00152F1F" w:rsidP="00220618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3</w:t>
            </w:r>
          </w:p>
        </w:tc>
        <w:tc>
          <w:tcPr>
            <w:tcW w:w="1985" w:type="dxa"/>
          </w:tcPr>
          <w:p w:rsidR="00152F1F" w:rsidRDefault="00152F1F" w:rsidP="00220618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Lunaru ecologic </w:t>
            </w:r>
          </w:p>
        </w:tc>
        <w:tc>
          <w:tcPr>
            <w:tcW w:w="2268" w:type="dxa"/>
          </w:tcPr>
          <w:p w:rsidR="00152F1F" w:rsidRPr="00152F1F" w:rsidRDefault="00152F1F" w:rsidP="00152F1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Conştientizarea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către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elevi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a</w:t>
            </w:r>
          </w:p>
          <w:p w:rsidR="00152F1F" w:rsidRPr="00152F1F" w:rsidRDefault="00152F1F" w:rsidP="00152F1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problemelor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mediului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înconjurător</w:t>
            </w:r>
            <w:proofErr w:type="spellEnd"/>
          </w:p>
          <w:p w:rsidR="00152F1F" w:rsidRPr="00152F1F" w:rsidRDefault="00152F1F" w:rsidP="00152F1F">
            <w:pPr>
              <w:rPr>
                <w:rFonts w:ascii="Times New Roman" w:hAnsi="Times New Roman" w:cs="Times New Roman"/>
                <w:lang w:val="en-US"/>
              </w:rPr>
            </w:pPr>
            <w:r w:rsidRPr="00152F1F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Realizarea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acţiuni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de</w:t>
            </w:r>
          </w:p>
          <w:p w:rsidR="00152F1F" w:rsidRPr="00152F1F" w:rsidRDefault="00152F1F" w:rsidP="00152F1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ecologizare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unor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zone din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comunitate</w:t>
            </w:r>
            <w:proofErr w:type="spellEnd"/>
          </w:p>
        </w:tc>
        <w:tc>
          <w:tcPr>
            <w:tcW w:w="2236" w:type="dxa"/>
          </w:tcPr>
          <w:p w:rsidR="00152F1F" w:rsidRDefault="00152F1F" w:rsidP="008A52C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Sădirea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pomilor</w:t>
            </w:r>
            <w:proofErr w:type="spellEnd"/>
          </w:p>
          <w:p w:rsidR="00152F1F" w:rsidRPr="00152F1F" w:rsidRDefault="00152F1F" w:rsidP="008A52C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696" w:type="dxa"/>
          </w:tcPr>
          <w:p w:rsidR="00152F1F" w:rsidRPr="00152F1F" w:rsidRDefault="00152F1F" w:rsidP="00220618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152F1F">
              <w:rPr>
                <w:rFonts w:ascii="Times New Roman" w:hAnsi="Times New Roman" w:cs="Times New Roman"/>
                <w:sz w:val="24"/>
                <w:lang w:val="ro-RO"/>
              </w:rPr>
              <w:t>Martie-aprilie</w:t>
            </w:r>
          </w:p>
        </w:tc>
        <w:tc>
          <w:tcPr>
            <w:tcW w:w="1880" w:type="dxa"/>
          </w:tcPr>
          <w:p w:rsidR="00152F1F" w:rsidRPr="00E578E1" w:rsidRDefault="00152F1F" w:rsidP="00220618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8A52C1" w:rsidTr="001E5666">
        <w:tc>
          <w:tcPr>
            <w:tcW w:w="425" w:type="dxa"/>
          </w:tcPr>
          <w:p w:rsidR="008A52C1" w:rsidRDefault="00152F1F" w:rsidP="00220618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4</w:t>
            </w:r>
          </w:p>
        </w:tc>
        <w:tc>
          <w:tcPr>
            <w:tcW w:w="1985" w:type="dxa"/>
          </w:tcPr>
          <w:p w:rsidR="008A52C1" w:rsidRDefault="008A52C1" w:rsidP="00220618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De la noi cu drag</w:t>
            </w:r>
          </w:p>
        </w:tc>
        <w:tc>
          <w:tcPr>
            <w:tcW w:w="2268" w:type="dxa"/>
          </w:tcPr>
          <w:p w:rsidR="009000B8" w:rsidRDefault="009000B8" w:rsidP="009000B8">
            <w:pPr>
              <w:rPr>
                <w:rFonts w:ascii="Times New Roman" w:hAnsi="Times New Roman" w:cs="Times New Roman"/>
                <w:lang w:val="ro-RO"/>
              </w:rPr>
            </w:pPr>
            <w:r w:rsidRPr="00152F1F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Manifestarea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spiritului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iniţiativă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al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elevilor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, in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activităţi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caritabile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8A52C1" w:rsidRPr="00801520" w:rsidRDefault="00801520" w:rsidP="009000B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152F1F">
              <w:rPr>
                <w:rFonts w:ascii="Times New Roman" w:hAnsi="Times New Roman" w:cs="Times New Roman"/>
                <w:lang w:val="en-US"/>
              </w:rPr>
              <w:t xml:space="preserve"> -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Implicarea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unui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număr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c</w:t>
            </w:r>
            <w:r>
              <w:rPr>
                <w:rFonts w:ascii="Times New Roman" w:hAnsi="Times New Roman" w:cs="Times New Roman"/>
                <w:lang w:val="ro-RO"/>
              </w:rPr>
              <w:t>â</w:t>
            </w:r>
            <w:r w:rsidR="009000B8" w:rsidRPr="00152F1F">
              <w:rPr>
                <w:rFonts w:ascii="Times New Roman" w:hAnsi="Times New Roman" w:cs="Times New Roman"/>
                <w:lang w:val="en-US"/>
              </w:rPr>
              <w:t xml:space="preserve">t </w:t>
            </w:r>
            <w:proofErr w:type="spellStart"/>
            <w:r w:rsidR="009000B8" w:rsidRPr="00152F1F">
              <w:rPr>
                <w:rFonts w:ascii="Times New Roman" w:hAnsi="Times New Roman" w:cs="Times New Roman"/>
                <w:lang w:val="en-US"/>
              </w:rPr>
              <w:t>mai</w:t>
            </w:r>
            <w:proofErr w:type="spellEnd"/>
            <w:r w:rsidR="009000B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000B8" w:rsidRPr="00152F1F">
              <w:rPr>
                <w:rFonts w:ascii="Times New Roman" w:hAnsi="Times New Roman" w:cs="Times New Roman"/>
                <w:lang w:val="en-US"/>
              </w:rPr>
              <w:t>mare</w:t>
            </w:r>
            <w:r w:rsidR="009000B8" w:rsidRPr="00152F1F">
              <w:rPr>
                <w:lang w:val="en-US"/>
              </w:rPr>
              <w:t xml:space="preserve"> </w:t>
            </w:r>
            <w:r w:rsidR="009000B8" w:rsidRPr="00152F1F">
              <w:rPr>
                <w:rFonts w:ascii="Times New Roman" w:hAnsi="Times New Roman" w:cs="Times New Roman"/>
                <w:lang w:val="en-US"/>
              </w:rPr>
              <w:t xml:space="preserve">de </w:t>
            </w:r>
            <w:proofErr w:type="spellStart"/>
            <w:r w:rsidR="009000B8" w:rsidRPr="00152F1F">
              <w:rPr>
                <w:rFonts w:ascii="Times New Roman" w:hAnsi="Times New Roman" w:cs="Times New Roman"/>
                <w:lang w:val="en-US"/>
              </w:rPr>
              <w:t>elevi</w:t>
            </w:r>
            <w:proofErr w:type="spellEnd"/>
            <w:r w:rsidR="009000B8" w:rsidRPr="00152F1F">
              <w:rPr>
                <w:rFonts w:ascii="Times New Roman" w:hAnsi="Times New Roman" w:cs="Times New Roman"/>
                <w:lang w:val="en-US"/>
              </w:rPr>
              <w:t xml:space="preserve"> in </w:t>
            </w:r>
            <w:proofErr w:type="spellStart"/>
            <w:r w:rsidR="009000B8" w:rsidRPr="00152F1F">
              <w:rPr>
                <w:rFonts w:ascii="Times New Roman" w:hAnsi="Times New Roman" w:cs="Times New Roman"/>
                <w:lang w:val="en-US"/>
              </w:rPr>
              <w:t>activităţi</w:t>
            </w:r>
            <w:proofErr w:type="spellEnd"/>
            <w:r w:rsidR="009000B8" w:rsidRPr="00152F1F">
              <w:rPr>
                <w:rFonts w:ascii="Times New Roman" w:hAnsi="Times New Roman" w:cs="Times New Roman"/>
                <w:lang w:val="en-US"/>
              </w:rPr>
              <w:t xml:space="preserve"> artistic</w:t>
            </w:r>
            <w:r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2236" w:type="dxa"/>
          </w:tcPr>
          <w:p w:rsidR="008A52C1" w:rsidRDefault="008A52C1" w:rsidP="008A52C1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Elevii talentați din instituțiile de învățământ din raion vor prezenta talentul în cadrul unui concert.</w:t>
            </w:r>
          </w:p>
          <w:p w:rsidR="008A52C1" w:rsidRPr="00E578E1" w:rsidRDefault="008A52C1" w:rsidP="008A52C1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Banii colectați vor fi distribuiți beneficiarilor identificați în carul ședinței de organizare a concursului</w:t>
            </w:r>
          </w:p>
        </w:tc>
        <w:tc>
          <w:tcPr>
            <w:tcW w:w="1696" w:type="dxa"/>
          </w:tcPr>
          <w:p w:rsidR="008A52C1" w:rsidRPr="00E578E1" w:rsidRDefault="008A52C1" w:rsidP="00220618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Aprilie</w:t>
            </w:r>
          </w:p>
        </w:tc>
        <w:tc>
          <w:tcPr>
            <w:tcW w:w="1880" w:type="dxa"/>
          </w:tcPr>
          <w:p w:rsidR="008A52C1" w:rsidRPr="00E578E1" w:rsidRDefault="008A52C1" w:rsidP="00220618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E578E1" w:rsidRPr="00152F1F" w:rsidTr="001E5666">
        <w:tc>
          <w:tcPr>
            <w:tcW w:w="10490" w:type="dxa"/>
            <w:gridSpan w:val="6"/>
          </w:tcPr>
          <w:p w:rsidR="00E578E1" w:rsidRDefault="00E578E1" w:rsidP="00220618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Acțiuni de stimulare a potențialului creativ</w:t>
            </w:r>
          </w:p>
          <w:p w:rsidR="00E578E1" w:rsidRDefault="00E578E1" w:rsidP="00E578E1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</w:tr>
      <w:tr w:rsidR="008A52C1" w:rsidTr="001E5666">
        <w:tc>
          <w:tcPr>
            <w:tcW w:w="425" w:type="dxa"/>
          </w:tcPr>
          <w:p w:rsidR="008A52C1" w:rsidRDefault="008A52C1" w:rsidP="00220618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1</w:t>
            </w:r>
          </w:p>
        </w:tc>
        <w:tc>
          <w:tcPr>
            <w:tcW w:w="1985" w:type="dxa"/>
          </w:tcPr>
          <w:p w:rsidR="008A52C1" w:rsidRDefault="008A52C1" w:rsidP="00220618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Sunt om, deci am drepturi și obligații</w:t>
            </w:r>
          </w:p>
        </w:tc>
        <w:tc>
          <w:tcPr>
            <w:tcW w:w="2268" w:type="dxa"/>
          </w:tcPr>
          <w:p w:rsidR="008A52C1" w:rsidRDefault="009000B8" w:rsidP="00801520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Promovare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respectarea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000B8">
              <w:rPr>
                <w:rFonts w:ascii="Times New Roman" w:hAnsi="Times New Roman" w:cs="Times New Roman"/>
                <w:lang w:val="ro-RO"/>
              </w:rPr>
              <w:t>drepturilor și obligațiilor copiilor</w:t>
            </w:r>
          </w:p>
          <w:p w:rsidR="00801520" w:rsidRPr="009000B8" w:rsidRDefault="00801520" w:rsidP="00801520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Socializarea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si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descoperirea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tinerelor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talente</w:t>
            </w:r>
            <w:proofErr w:type="spellEnd"/>
            <w:r w:rsidRPr="00152F1F">
              <w:rPr>
                <w:lang w:val="en-US"/>
              </w:rPr>
              <w:t>.</w:t>
            </w:r>
          </w:p>
        </w:tc>
        <w:tc>
          <w:tcPr>
            <w:tcW w:w="2236" w:type="dxa"/>
          </w:tcPr>
          <w:p w:rsidR="008A52C1" w:rsidRDefault="008A52C1" w:rsidP="00220618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Remiterea lucrărilor</w:t>
            </w:r>
          </w:p>
          <w:p w:rsidR="008A52C1" w:rsidRDefault="008A52C1" w:rsidP="00220618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Jurizarea lucrărilor</w:t>
            </w:r>
          </w:p>
          <w:p w:rsidR="008A52C1" w:rsidRPr="00E578E1" w:rsidRDefault="008A52C1" w:rsidP="00220618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1696" w:type="dxa"/>
          </w:tcPr>
          <w:p w:rsidR="008A52C1" w:rsidRDefault="00C7615B" w:rsidP="00220618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5-30 noiembrie</w:t>
            </w:r>
          </w:p>
          <w:p w:rsidR="00C7615B" w:rsidRPr="00E578E1" w:rsidRDefault="00C7615B" w:rsidP="00220618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1-2 decembrie</w:t>
            </w:r>
          </w:p>
        </w:tc>
        <w:tc>
          <w:tcPr>
            <w:tcW w:w="1880" w:type="dxa"/>
          </w:tcPr>
          <w:p w:rsidR="008A52C1" w:rsidRPr="00E578E1" w:rsidRDefault="008A52C1" w:rsidP="00220618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8A52C1" w:rsidTr="001E5666">
        <w:tc>
          <w:tcPr>
            <w:tcW w:w="425" w:type="dxa"/>
          </w:tcPr>
          <w:p w:rsidR="008A52C1" w:rsidRDefault="008A52C1" w:rsidP="008A52C1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2</w:t>
            </w:r>
          </w:p>
        </w:tc>
        <w:tc>
          <w:tcPr>
            <w:tcW w:w="1985" w:type="dxa"/>
          </w:tcPr>
          <w:p w:rsidR="008A52C1" w:rsidRDefault="008A52C1" w:rsidP="00220618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Ziua mamei </w:t>
            </w:r>
          </w:p>
        </w:tc>
        <w:tc>
          <w:tcPr>
            <w:tcW w:w="2268" w:type="dxa"/>
          </w:tcPr>
          <w:p w:rsidR="008A52C1" w:rsidRPr="00801520" w:rsidRDefault="00801520" w:rsidP="00801520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Dezvoltarea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atitudinii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lastRenderedPageBreak/>
              <w:t>patriotice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sentimentului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dragoste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faţă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ţară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01520" w:rsidRPr="00801520" w:rsidRDefault="00801520" w:rsidP="00801520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Socializarea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si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descoperirea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tinerelor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2F1F">
              <w:rPr>
                <w:rFonts w:ascii="Times New Roman" w:hAnsi="Times New Roman" w:cs="Times New Roman"/>
                <w:lang w:val="en-US"/>
              </w:rPr>
              <w:t>talente</w:t>
            </w:r>
            <w:proofErr w:type="spellEnd"/>
            <w:r w:rsidRPr="00152F1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36" w:type="dxa"/>
          </w:tcPr>
          <w:p w:rsidR="008A52C1" w:rsidRDefault="008A52C1" w:rsidP="006A3AEB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lastRenderedPageBreak/>
              <w:t>Remiterea lucrărilor</w:t>
            </w:r>
          </w:p>
          <w:p w:rsidR="008A52C1" w:rsidRPr="00E578E1" w:rsidRDefault="008A52C1" w:rsidP="00394DCC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lastRenderedPageBreak/>
              <w:t>Jurizarea lucrărilor</w:t>
            </w:r>
          </w:p>
        </w:tc>
        <w:tc>
          <w:tcPr>
            <w:tcW w:w="1696" w:type="dxa"/>
          </w:tcPr>
          <w:p w:rsidR="008A52C1" w:rsidRDefault="008A52C1" w:rsidP="00220618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lastRenderedPageBreak/>
              <w:t>5-30 februarie</w:t>
            </w:r>
          </w:p>
          <w:p w:rsidR="008A52C1" w:rsidRPr="00E578E1" w:rsidRDefault="008A52C1" w:rsidP="00220618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lastRenderedPageBreak/>
              <w:t>01-07 martie</w:t>
            </w:r>
          </w:p>
        </w:tc>
        <w:tc>
          <w:tcPr>
            <w:tcW w:w="1880" w:type="dxa"/>
          </w:tcPr>
          <w:p w:rsidR="008A52C1" w:rsidRPr="00E578E1" w:rsidRDefault="008A52C1" w:rsidP="00220618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8A52C1" w:rsidRPr="00152F1F" w:rsidTr="001E5666">
        <w:tc>
          <w:tcPr>
            <w:tcW w:w="425" w:type="dxa"/>
          </w:tcPr>
          <w:p w:rsidR="008A52C1" w:rsidRDefault="00152F1F" w:rsidP="00220618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lastRenderedPageBreak/>
              <w:t>3</w:t>
            </w:r>
          </w:p>
        </w:tc>
        <w:tc>
          <w:tcPr>
            <w:tcW w:w="1985" w:type="dxa"/>
          </w:tcPr>
          <w:p w:rsidR="008A52C1" w:rsidRDefault="00152F1F" w:rsidP="00220618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”Într-un corp sănătos o minte sănătoasă”</w:t>
            </w:r>
          </w:p>
        </w:tc>
        <w:tc>
          <w:tcPr>
            <w:tcW w:w="2268" w:type="dxa"/>
          </w:tcPr>
          <w:p w:rsidR="00152F1F" w:rsidRDefault="00152F1F" w:rsidP="00152F1F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152F1F">
              <w:rPr>
                <w:rFonts w:ascii="Times New Roman" w:hAnsi="Times New Roman" w:cs="Times New Roman"/>
                <w:sz w:val="24"/>
                <w:lang w:val="ro-RO"/>
              </w:rPr>
              <w:t>Dezv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>oltarea aptitudinilor sportive</w:t>
            </w:r>
          </w:p>
          <w:p w:rsidR="008A52C1" w:rsidRPr="00E578E1" w:rsidRDefault="008F05E4" w:rsidP="00152F1F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P</w:t>
            </w:r>
            <w:bookmarkStart w:id="0" w:name="_GoBack"/>
            <w:bookmarkEnd w:id="0"/>
            <w:r w:rsidR="00152F1F">
              <w:rPr>
                <w:rFonts w:ascii="Times New Roman" w:hAnsi="Times New Roman" w:cs="Times New Roman"/>
                <w:sz w:val="24"/>
                <w:lang w:val="ro-RO"/>
              </w:rPr>
              <w:t>romovarea unui mediu sănătos de viață</w:t>
            </w:r>
            <w:r w:rsidR="00152F1F" w:rsidRPr="00152F1F">
              <w:rPr>
                <w:rFonts w:ascii="Times New Roman" w:hAnsi="Times New Roman" w:cs="Times New Roman"/>
                <w:sz w:val="24"/>
                <w:lang w:val="ro-RO"/>
              </w:rPr>
              <w:t>.</w:t>
            </w:r>
          </w:p>
        </w:tc>
        <w:tc>
          <w:tcPr>
            <w:tcW w:w="2236" w:type="dxa"/>
          </w:tcPr>
          <w:p w:rsidR="008A52C1" w:rsidRPr="00E578E1" w:rsidRDefault="00152F1F" w:rsidP="00220618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Meci de fotbal/volei</w:t>
            </w:r>
          </w:p>
        </w:tc>
        <w:tc>
          <w:tcPr>
            <w:tcW w:w="1696" w:type="dxa"/>
          </w:tcPr>
          <w:p w:rsidR="008A52C1" w:rsidRPr="00E578E1" w:rsidRDefault="00152F1F" w:rsidP="00220618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Mai </w:t>
            </w:r>
          </w:p>
        </w:tc>
        <w:tc>
          <w:tcPr>
            <w:tcW w:w="1880" w:type="dxa"/>
          </w:tcPr>
          <w:p w:rsidR="008A52C1" w:rsidRPr="00E578E1" w:rsidRDefault="008A52C1" w:rsidP="00220618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</w:tbl>
    <w:p w:rsidR="00C35709" w:rsidRDefault="00C35709" w:rsidP="00220618">
      <w:pPr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220618" w:rsidRDefault="00C35709" w:rsidP="003D0D9D">
      <w:pPr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N.B Chestionarele vor fi elaborte de către specialiștii DÎ împreună cu membri CRE </w:t>
      </w:r>
      <w:r w:rsidR="003D0D9D">
        <w:rPr>
          <w:rFonts w:ascii="Times New Roman" w:hAnsi="Times New Roman" w:cs="Times New Roman"/>
          <w:b/>
          <w:sz w:val="24"/>
          <w:lang w:val="ro-RO"/>
        </w:rPr>
        <w:t>ș</w:t>
      </w:r>
      <w:r w:rsidR="008A52C1">
        <w:rPr>
          <w:rFonts w:ascii="Times New Roman" w:hAnsi="Times New Roman" w:cs="Times New Roman"/>
          <w:b/>
          <w:sz w:val="24"/>
          <w:lang w:val="ro-RO"/>
        </w:rPr>
        <w:t>i plasate pe situl DÎ.</w:t>
      </w:r>
    </w:p>
    <w:p w:rsidR="008F3796" w:rsidRDefault="008F3796" w:rsidP="003D0D9D">
      <w:pPr>
        <w:rPr>
          <w:rFonts w:ascii="Times New Roman" w:hAnsi="Times New Roman" w:cs="Times New Roman"/>
          <w:b/>
          <w:sz w:val="24"/>
          <w:lang w:val="ro-RO"/>
        </w:rPr>
      </w:pPr>
    </w:p>
    <w:p w:rsidR="00C35709" w:rsidRPr="00220618" w:rsidRDefault="00C35709" w:rsidP="00220618">
      <w:pPr>
        <w:jc w:val="center"/>
        <w:rPr>
          <w:rFonts w:ascii="Times New Roman" w:hAnsi="Times New Roman" w:cs="Times New Roman"/>
          <w:b/>
          <w:sz w:val="24"/>
          <w:lang w:val="ro-RO"/>
        </w:rPr>
      </w:pPr>
    </w:p>
    <w:sectPr w:rsidR="00C35709" w:rsidRPr="0022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40D5E"/>
    <w:multiLevelType w:val="hybridMultilevel"/>
    <w:tmpl w:val="0B90CF02"/>
    <w:lvl w:ilvl="0" w:tplc="34D8A168">
      <w:start w:val="1"/>
      <w:numFmt w:val="bullet"/>
      <w:lvlText w:val="-"/>
      <w:lvlJc w:val="left"/>
      <w:pPr>
        <w:ind w:left="720" w:hanging="360"/>
      </w:pPr>
      <w:rPr>
        <w:rFonts w:ascii="Lucida Sans Typewriter" w:hAnsi="Lucida Sans Typewrite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57A41"/>
    <w:multiLevelType w:val="hybridMultilevel"/>
    <w:tmpl w:val="7710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E4"/>
    <w:rsid w:val="000D1048"/>
    <w:rsid w:val="001308EF"/>
    <w:rsid w:val="00152F1F"/>
    <w:rsid w:val="001E5666"/>
    <w:rsid w:val="00220618"/>
    <w:rsid w:val="00394DCC"/>
    <w:rsid w:val="003D0D9D"/>
    <w:rsid w:val="003D3C86"/>
    <w:rsid w:val="00414ADD"/>
    <w:rsid w:val="004602A2"/>
    <w:rsid w:val="006A3AEB"/>
    <w:rsid w:val="006D5EE4"/>
    <w:rsid w:val="007C0D09"/>
    <w:rsid w:val="00801520"/>
    <w:rsid w:val="008A52C1"/>
    <w:rsid w:val="008F05E4"/>
    <w:rsid w:val="008F3796"/>
    <w:rsid w:val="009000B8"/>
    <w:rsid w:val="009D491C"/>
    <w:rsid w:val="00B62D2B"/>
    <w:rsid w:val="00C23B19"/>
    <w:rsid w:val="00C35709"/>
    <w:rsid w:val="00C7615B"/>
    <w:rsid w:val="00E5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3E31D-C2A3-4D68-AFF9-4C7573C6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796"/>
    <w:pPr>
      <w:ind w:left="720"/>
      <w:contextualSpacing/>
    </w:pPr>
  </w:style>
  <w:style w:type="paragraph" w:styleId="a5">
    <w:name w:val="No Spacing"/>
    <w:uiPriority w:val="1"/>
    <w:qFormat/>
    <w:rsid w:val="00B62D2B"/>
    <w:pPr>
      <w:spacing w:after="0" w:line="240" w:lineRule="auto"/>
    </w:pPr>
    <w:rPr>
      <w:rFonts w:eastAsiaTheme="minorEastAsia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IDEAPAD100</cp:lastModifiedBy>
  <cp:revision>8</cp:revision>
  <dcterms:created xsi:type="dcterms:W3CDTF">2018-11-06T06:53:00Z</dcterms:created>
  <dcterms:modified xsi:type="dcterms:W3CDTF">2018-11-15T21:36:00Z</dcterms:modified>
</cp:coreProperties>
</file>